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4FA07BCF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069049E3" w:rsidR="00870B43" w:rsidRPr="00173FDE" w:rsidRDefault="007A0A7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792C97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62C124AF" w:rsidR="00870B43" w:rsidRPr="00173FDE" w:rsidRDefault="00F1439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594C77">
              <w:rPr>
                <w:b/>
                <w:bCs/>
                <w:sz w:val="20"/>
                <w:szCs w:val="20"/>
              </w:rPr>
              <w:t>3</w:t>
            </w:r>
            <w:r w:rsidR="00792C97">
              <w:rPr>
                <w:b/>
                <w:bCs/>
                <w:sz w:val="20"/>
                <w:szCs w:val="20"/>
              </w:rPr>
              <w:t>5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792C97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723" w:type="dxa"/>
            <w:gridSpan w:val="3"/>
          </w:tcPr>
          <w:p w14:paraId="6F2F06E2" w14:textId="60BC9A89" w:rsidR="00870B43" w:rsidRPr="00173FDE" w:rsidRDefault="00792C9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 José del Parque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28AA441C" w:rsidR="00870B43" w:rsidRPr="000334D0" w:rsidRDefault="00F1439D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Errores evitables: pérdidas por bote y despistes defensivos.</w:t>
            </w:r>
          </w:p>
        </w:tc>
        <w:tc>
          <w:tcPr>
            <w:tcW w:w="1553" w:type="dxa"/>
          </w:tcPr>
          <w:p w14:paraId="063B9699" w14:textId="4551D721" w:rsidR="00870B43" w:rsidRPr="000334D0" w:rsidRDefault="00792C97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664A1821" w:rsidR="00B9293A" w:rsidRPr="00430502" w:rsidRDefault="00792C97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medio campo</w:t>
            </w:r>
          </w:p>
        </w:tc>
        <w:tc>
          <w:tcPr>
            <w:tcW w:w="4111" w:type="dxa"/>
            <w:gridSpan w:val="3"/>
            <w:vAlign w:val="center"/>
          </w:tcPr>
          <w:p w14:paraId="6F7B9F43" w14:textId="77777777" w:rsidR="00334695" w:rsidRDefault="00792C97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“CUERNOS”: opciones si recibe después de corte Iverson o el primer bloqueador. Si no hay pase cogemos BD directamente sobre el primer bloqueador.</w:t>
            </w:r>
          </w:p>
          <w:p w14:paraId="6055722B" w14:textId="77777777" w:rsidR="00792C97" w:rsidRDefault="00792C97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parar el juego en doble base: si no hay ventaja balón interior ó inversión.</w:t>
            </w:r>
          </w:p>
          <w:p w14:paraId="6D6E9A1D" w14:textId="6FFC489E" w:rsidR="00792C97" w:rsidRPr="00446733" w:rsidRDefault="00792C97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Alternar “1” y “PUÑO”: último + penúltimo.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95" w14:paraId="7D36297A" w14:textId="77777777" w:rsidTr="00587D03">
        <w:tc>
          <w:tcPr>
            <w:tcW w:w="835" w:type="dxa"/>
            <w:vAlign w:val="center"/>
          </w:tcPr>
          <w:p w14:paraId="4AC8C1BC" w14:textId="4A95EE51" w:rsidR="00334695" w:rsidRDefault="00334695" w:rsidP="00334695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792C97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1954784E" w:rsidR="00334695" w:rsidRPr="00430502" w:rsidRDefault="00792C97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3B3555F4" w14:textId="77777777" w:rsidR="00334695" w:rsidRDefault="00792C97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7F162F12" w14:textId="5314848D" w:rsidR="00792C97" w:rsidRPr="0092090B" w:rsidRDefault="00792C97" w:rsidP="00334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 competición: ritmo y calidad de pase.</w:t>
            </w:r>
          </w:p>
        </w:tc>
        <w:tc>
          <w:tcPr>
            <w:tcW w:w="2120" w:type="dxa"/>
            <w:gridSpan w:val="2"/>
          </w:tcPr>
          <w:p w14:paraId="1118BDCD" w14:textId="2D6D666F" w:rsidR="00334695" w:rsidRDefault="00334695" w:rsidP="00334695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3FFF2DD1" w:rsidR="00625CA6" w:rsidRDefault="00FE04FE" w:rsidP="00625CA6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343261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45FB97A" w:rsidR="00625CA6" w:rsidRPr="00430502" w:rsidRDefault="00792C97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medio campo</w:t>
            </w:r>
          </w:p>
        </w:tc>
        <w:tc>
          <w:tcPr>
            <w:tcW w:w="4111" w:type="dxa"/>
            <w:gridSpan w:val="3"/>
            <w:vAlign w:val="center"/>
          </w:tcPr>
          <w:p w14:paraId="74EF7085" w14:textId="10AE4855" w:rsidR="00C61637" w:rsidRDefault="00792C97" w:rsidP="00C6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“L” ó “Doble”: doble tras inversión de balón + rizar.</w:t>
            </w:r>
          </w:p>
          <w:p w14:paraId="36FADC76" w14:textId="77777777" w:rsidR="00792C97" w:rsidRDefault="00792C97" w:rsidP="00C6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“L” en llegada: dos BI bien hechos.</w:t>
            </w:r>
          </w:p>
          <w:p w14:paraId="053A9EDB" w14:textId="77777777" w:rsidR="00792C97" w:rsidRDefault="00792C97" w:rsidP="00C6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Jugamos cada acción para hacer canasta.</w:t>
            </w:r>
          </w:p>
          <w:p w14:paraId="389053E8" w14:textId="34ECE8DD" w:rsidR="00792C97" w:rsidRPr="00C61637" w:rsidRDefault="00792C97" w:rsidP="00C6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Alternar “1” y “PUÑO”: último + penúltimo.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7" w14:paraId="0FAE0998" w14:textId="77777777" w:rsidTr="00587D03">
        <w:tc>
          <w:tcPr>
            <w:tcW w:w="835" w:type="dxa"/>
            <w:vAlign w:val="center"/>
          </w:tcPr>
          <w:p w14:paraId="76220213" w14:textId="41D3BF22" w:rsidR="00792C97" w:rsidRDefault="00792C97" w:rsidP="00792C97">
            <w:pPr>
              <w:jc w:val="center"/>
            </w:pPr>
            <w:r>
              <w:rPr>
                <w:sz w:val="18"/>
                <w:szCs w:val="18"/>
              </w:rPr>
              <w:t>10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448334F6" w:rsidR="00792C97" w:rsidRPr="00430502" w:rsidRDefault="00792C97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7205EFE3" w14:textId="77777777" w:rsidR="00792C97" w:rsidRDefault="00792C97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24E87C8A" w14:textId="68D0D1F8" w:rsidR="00792C97" w:rsidRPr="00027FB8" w:rsidRDefault="00792C97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 competición: ritmo y calidad de pase.</w:t>
            </w:r>
          </w:p>
        </w:tc>
        <w:tc>
          <w:tcPr>
            <w:tcW w:w="2120" w:type="dxa"/>
            <w:gridSpan w:val="2"/>
          </w:tcPr>
          <w:p w14:paraId="05FE812B" w14:textId="7B49EDDD" w:rsidR="00792C97" w:rsidRDefault="00792C97" w:rsidP="00792C9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7" w14:paraId="38EE64CB" w14:textId="77777777" w:rsidTr="00587D03">
        <w:tc>
          <w:tcPr>
            <w:tcW w:w="835" w:type="dxa"/>
            <w:vAlign w:val="center"/>
          </w:tcPr>
          <w:p w14:paraId="22B2BDD3" w14:textId="00DED48B" w:rsidR="00792C97" w:rsidRDefault="00792C97" w:rsidP="00792C97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3F38B437" w:rsidR="00792C97" w:rsidRPr="00430502" w:rsidRDefault="00792C97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2B60CB61" w14:textId="77777777" w:rsidR="00792C97" w:rsidRDefault="00792C97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atacando banda + corte 45º.</w:t>
            </w:r>
          </w:p>
          <w:p w14:paraId="51E1C41D" w14:textId="77777777" w:rsidR="00792C97" w:rsidRDefault="00792C97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sobre BD con BAM o POP.</w:t>
            </w:r>
          </w:p>
          <w:p w14:paraId="46A1225D" w14:textId="28D4EE25" w:rsidR="00792C97" w:rsidRPr="00ED1670" w:rsidRDefault="00792C97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“PALMA” después de canasta.</w:t>
            </w:r>
          </w:p>
        </w:tc>
        <w:tc>
          <w:tcPr>
            <w:tcW w:w="2120" w:type="dxa"/>
            <w:gridSpan w:val="2"/>
          </w:tcPr>
          <w:p w14:paraId="2EB03502" w14:textId="2753B695" w:rsidR="00792C97" w:rsidRDefault="00792C97" w:rsidP="00792C9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7" w14:paraId="64E6A6B4" w14:textId="77777777" w:rsidTr="00587D03">
        <w:tc>
          <w:tcPr>
            <w:tcW w:w="835" w:type="dxa"/>
            <w:vAlign w:val="center"/>
          </w:tcPr>
          <w:p w14:paraId="2C9D9C22" w14:textId="13727671" w:rsidR="00792C97" w:rsidRDefault="00792C97" w:rsidP="00792C97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792C97" w:rsidRPr="00430502" w:rsidRDefault="00792C97" w:rsidP="00792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7207D12" w14:textId="77777777" w:rsidR="000E19F4" w:rsidRPr="000E19F4" w:rsidRDefault="000E19F4" w:rsidP="00792C97">
            <w:pPr>
              <w:jc w:val="center"/>
              <w:rPr>
                <w:sz w:val="18"/>
                <w:szCs w:val="18"/>
                <w:u w:val="single"/>
              </w:rPr>
            </w:pPr>
            <w:r w:rsidRPr="000E19F4">
              <w:rPr>
                <w:sz w:val="18"/>
                <w:szCs w:val="18"/>
                <w:u w:val="single"/>
              </w:rPr>
              <w:t xml:space="preserve">Equipos: </w:t>
            </w:r>
          </w:p>
          <w:p w14:paraId="06D0D746" w14:textId="371E4776" w:rsidR="00792C97" w:rsidRDefault="000E19F4" w:rsidP="00792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Antonio, Chico, Marcos, </w:t>
            </w:r>
            <w:r>
              <w:rPr>
                <w:sz w:val="18"/>
                <w:szCs w:val="18"/>
              </w:rPr>
              <w:t>Villena</w:t>
            </w:r>
            <w:r>
              <w:rPr>
                <w:sz w:val="18"/>
                <w:szCs w:val="18"/>
              </w:rPr>
              <w:t>, Álvaro (09), Novak, Hugo, Ropero.</w:t>
            </w:r>
          </w:p>
          <w:p w14:paraId="22498A78" w14:textId="1FA83D88" w:rsidR="000E19F4" w:rsidRDefault="000E19F4" w:rsidP="00792C97">
            <w:pPr>
              <w:jc w:val="center"/>
              <w:rPr>
                <w:sz w:val="18"/>
                <w:szCs w:val="18"/>
              </w:rPr>
            </w:pPr>
            <w:r w:rsidRPr="000E19F4">
              <w:rPr>
                <w:b/>
                <w:bCs/>
                <w:sz w:val="18"/>
                <w:szCs w:val="18"/>
              </w:rPr>
              <w:t>Borja, Serrano, Álvaro, Yago, Jorge, Álex, Novo</w:t>
            </w:r>
            <w:r>
              <w:rPr>
                <w:sz w:val="18"/>
                <w:szCs w:val="18"/>
              </w:rPr>
              <w:t>.</w:t>
            </w:r>
          </w:p>
          <w:p w14:paraId="6239F1EE" w14:textId="121EB191" w:rsidR="000E19F4" w:rsidRPr="00430502" w:rsidRDefault="000E19F4" w:rsidP="00792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792C97" w:rsidRDefault="00792C97" w:rsidP="00792C9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7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792C97" w:rsidRDefault="00792C97" w:rsidP="00792C97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37565A7A" w:rsidR="00792C97" w:rsidRDefault="00792C97" w:rsidP="00792C97">
            <w:r>
              <w:rPr>
                <w:sz w:val="20"/>
                <w:szCs w:val="20"/>
              </w:rPr>
              <w:t>4ª semana de competición. Sin jornada de liga: torneo de Fuenlabrada.</w:t>
            </w:r>
          </w:p>
        </w:tc>
      </w:tr>
      <w:tr w:rsidR="00792C97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792C97" w:rsidRPr="00B70DE0" w:rsidRDefault="00792C97" w:rsidP="00792C97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2AD16FBC" w:rsidR="00792C97" w:rsidRPr="00793B9B" w:rsidRDefault="00792C97" w:rsidP="00792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19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jugadores. Suben Marcos, Novak, Alex, Álvaro.</w:t>
            </w:r>
            <w:r w:rsidR="000E19F4">
              <w:rPr>
                <w:sz w:val="20"/>
                <w:szCs w:val="20"/>
              </w:rPr>
              <w:t xml:space="preserve"> Isaac con el EBA.</w:t>
            </w:r>
          </w:p>
        </w:tc>
      </w:tr>
    </w:tbl>
    <w:p w14:paraId="3CE2B0EA" w14:textId="4FF04554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3750AB60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5151" w14:textId="77777777" w:rsidR="00B846C8" w:rsidRDefault="00B846C8" w:rsidP="000334D0">
      <w:pPr>
        <w:spacing w:after="0" w:line="240" w:lineRule="auto"/>
      </w:pPr>
      <w:r>
        <w:separator/>
      </w:r>
    </w:p>
  </w:endnote>
  <w:endnote w:type="continuationSeparator" w:id="0">
    <w:p w14:paraId="6A10DB73" w14:textId="77777777" w:rsidR="00B846C8" w:rsidRDefault="00B846C8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82385" w14:textId="77777777" w:rsidR="00B846C8" w:rsidRDefault="00B846C8" w:rsidP="000334D0">
      <w:pPr>
        <w:spacing w:after="0" w:line="240" w:lineRule="auto"/>
      </w:pPr>
      <w:r>
        <w:separator/>
      </w:r>
    </w:p>
  </w:footnote>
  <w:footnote w:type="continuationSeparator" w:id="0">
    <w:p w14:paraId="1CD2CCDE" w14:textId="77777777" w:rsidR="00B846C8" w:rsidRDefault="00B846C8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DC9"/>
    <w:multiLevelType w:val="hybridMultilevel"/>
    <w:tmpl w:val="72D83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3A33"/>
    <w:multiLevelType w:val="hybridMultilevel"/>
    <w:tmpl w:val="2B3E6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B52"/>
    <w:multiLevelType w:val="hybridMultilevel"/>
    <w:tmpl w:val="D640E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0D2E"/>
    <w:multiLevelType w:val="hybridMultilevel"/>
    <w:tmpl w:val="DAF820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C48"/>
    <w:multiLevelType w:val="hybridMultilevel"/>
    <w:tmpl w:val="1B1C59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476F5"/>
    <w:multiLevelType w:val="hybridMultilevel"/>
    <w:tmpl w:val="82AEB4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77C6B"/>
    <w:multiLevelType w:val="hybridMultilevel"/>
    <w:tmpl w:val="64B8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07C4E"/>
    <w:multiLevelType w:val="hybridMultilevel"/>
    <w:tmpl w:val="208845B6"/>
    <w:lvl w:ilvl="0" w:tplc="76A866B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D412B"/>
    <w:multiLevelType w:val="hybridMultilevel"/>
    <w:tmpl w:val="0FE887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12"/>
  </w:num>
  <w:num w:numId="2" w16cid:durableId="915210956">
    <w:abstractNumId w:val="9"/>
  </w:num>
  <w:num w:numId="3" w16cid:durableId="2093893804">
    <w:abstractNumId w:val="19"/>
  </w:num>
  <w:num w:numId="4" w16cid:durableId="1935895680">
    <w:abstractNumId w:val="22"/>
  </w:num>
  <w:num w:numId="5" w16cid:durableId="1311787539">
    <w:abstractNumId w:val="20"/>
  </w:num>
  <w:num w:numId="6" w16cid:durableId="1935938226">
    <w:abstractNumId w:val="13"/>
  </w:num>
  <w:num w:numId="7" w16cid:durableId="1619489885">
    <w:abstractNumId w:val="3"/>
  </w:num>
  <w:num w:numId="8" w16cid:durableId="469519386">
    <w:abstractNumId w:val="15"/>
  </w:num>
  <w:num w:numId="9" w16cid:durableId="1382825944">
    <w:abstractNumId w:val="2"/>
  </w:num>
  <w:num w:numId="10" w16cid:durableId="406610248">
    <w:abstractNumId w:val="16"/>
  </w:num>
  <w:num w:numId="11" w16cid:durableId="1401369603">
    <w:abstractNumId w:val="18"/>
  </w:num>
  <w:num w:numId="12" w16cid:durableId="1747722499">
    <w:abstractNumId w:val="1"/>
  </w:num>
  <w:num w:numId="13" w16cid:durableId="553926202">
    <w:abstractNumId w:val="8"/>
  </w:num>
  <w:num w:numId="14" w16cid:durableId="675695635">
    <w:abstractNumId w:val="11"/>
  </w:num>
  <w:num w:numId="15" w16cid:durableId="844056117">
    <w:abstractNumId w:val="14"/>
  </w:num>
  <w:num w:numId="16" w16cid:durableId="565607047">
    <w:abstractNumId w:val="5"/>
  </w:num>
  <w:num w:numId="17" w16cid:durableId="628122123">
    <w:abstractNumId w:val="4"/>
  </w:num>
  <w:num w:numId="18" w16cid:durableId="465396648">
    <w:abstractNumId w:val="6"/>
  </w:num>
  <w:num w:numId="19" w16cid:durableId="2000233391">
    <w:abstractNumId w:val="0"/>
  </w:num>
  <w:num w:numId="20" w16cid:durableId="1102460017">
    <w:abstractNumId w:val="21"/>
  </w:num>
  <w:num w:numId="21" w16cid:durableId="486677413">
    <w:abstractNumId w:val="17"/>
  </w:num>
  <w:num w:numId="22" w16cid:durableId="1751582543">
    <w:abstractNumId w:val="7"/>
  </w:num>
  <w:num w:numId="23" w16cid:durableId="518659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27FB8"/>
    <w:rsid w:val="000334D0"/>
    <w:rsid w:val="00071083"/>
    <w:rsid w:val="0008515E"/>
    <w:rsid w:val="000A0D38"/>
    <w:rsid w:val="000A0E94"/>
    <w:rsid w:val="000E19F4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30E0F"/>
    <w:rsid w:val="0027296B"/>
    <w:rsid w:val="002843F7"/>
    <w:rsid w:val="00287ABB"/>
    <w:rsid w:val="002953F0"/>
    <w:rsid w:val="002C2AA9"/>
    <w:rsid w:val="002C42B4"/>
    <w:rsid w:val="002D06B4"/>
    <w:rsid w:val="002D656A"/>
    <w:rsid w:val="003079F3"/>
    <w:rsid w:val="00326988"/>
    <w:rsid w:val="003335C1"/>
    <w:rsid w:val="00334695"/>
    <w:rsid w:val="00343261"/>
    <w:rsid w:val="00372466"/>
    <w:rsid w:val="0037690F"/>
    <w:rsid w:val="003875DD"/>
    <w:rsid w:val="003A0517"/>
    <w:rsid w:val="003A33A3"/>
    <w:rsid w:val="003A5D73"/>
    <w:rsid w:val="003A770E"/>
    <w:rsid w:val="003B0EA1"/>
    <w:rsid w:val="003F6FFF"/>
    <w:rsid w:val="00400B9D"/>
    <w:rsid w:val="004066A7"/>
    <w:rsid w:val="0042398D"/>
    <w:rsid w:val="00423D46"/>
    <w:rsid w:val="00430502"/>
    <w:rsid w:val="00442DB8"/>
    <w:rsid w:val="00446733"/>
    <w:rsid w:val="0045162D"/>
    <w:rsid w:val="00462C64"/>
    <w:rsid w:val="0048266E"/>
    <w:rsid w:val="004877AE"/>
    <w:rsid w:val="004A31E2"/>
    <w:rsid w:val="004B2281"/>
    <w:rsid w:val="004C06C1"/>
    <w:rsid w:val="004C16C4"/>
    <w:rsid w:val="004C6094"/>
    <w:rsid w:val="004E7BEC"/>
    <w:rsid w:val="004F35E3"/>
    <w:rsid w:val="00503267"/>
    <w:rsid w:val="0052546B"/>
    <w:rsid w:val="00525A24"/>
    <w:rsid w:val="00540C5D"/>
    <w:rsid w:val="00577471"/>
    <w:rsid w:val="00582769"/>
    <w:rsid w:val="00587D03"/>
    <w:rsid w:val="00594C77"/>
    <w:rsid w:val="005A35BA"/>
    <w:rsid w:val="005B567A"/>
    <w:rsid w:val="005D5361"/>
    <w:rsid w:val="0061094F"/>
    <w:rsid w:val="00622859"/>
    <w:rsid w:val="00625CA6"/>
    <w:rsid w:val="006516F7"/>
    <w:rsid w:val="0065717F"/>
    <w:rsid w:val="00674949"/>
    <w:rsid w:val="00680468"/>
    <w:rsid w:val="006910EF"/>
    <w:rsid w:val="0069679C"/>
    <w:rsid w:val="006D169B"/>
    <w:rsid w:val="006D2446"/>
    <w:rsid w:val="006D7AF8"/>
    <w:rsid w:val="007006B7"/>
    <w:rsid w:val="0071368F"/>
    <w:rsid w:val="0073439C"/>
    <w:rsid w:val="007726AC"/>
    <w:rsid w:val="00792C97"/>
    <w:rsid w:val="00793B9B"/>
    <w:rsid w:val="007A0A7A"/>
    <w:rsid w:val="007B2473"/>
    <w:rsid w:val="007B4B24"/>
    <w:rsid w:val="007B76AF"/>
    <w:rsid w:val="007B77DF"/>
    <w:rsid w:val="007D1F2A"/>
    <w:rsid w:val="007D24CF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B378F"/>
    <w:rsid w:val="008D0F9A"/>
    <w:rsid w:val="008E5164"/>
    <w:rsid w:val="009057BB"/>
    <w:rsid w:val="0091260C"/>
    <w:rsid w:val="0092090B"/>
    <w:rsid w:val="009511CA"/>
    <w:rsid w:val="00955372"/>
    <w:rsid w:val="009560DC"/>
    <w:rsid w:val="00973C80"/>
    <w:rsid w:val="009A734B"/>
    <w:rsid w:val="009D3E1A"/>
    <w:rsid w:val="009D6693"/>
    <w:rsid w:val="009F4666"/>
    <w:rsid w:val="00A009FC"/>
    <w:rsid w:val="00A12399"/>
    <w:rsid w:val="00A14193"/>
    <w:rsid w:val="00A354EB"/>
    <w:rsid w:val="00A50DA8"/>
    <w:rsid w:val="00A6771B"/>
    <w:rsid w:val="00A71D28"/>
    <w:rsid w:val="00A747A4"/>
    <w:rsid w:val="00A96580"/>
    <w:rsid w:val="00AB59AE"/>
    <w:rsid w:val="00AB6710"/>
    <w:rsid w:val="00AC4CB4"/>
    <w:rsid w:val="00AD7589"/>
    <w:rsid w:val="00B0551E"/>
    <w:rsid w:val="00B14750"/>
    <w:rsid w:val="00B15DA0"/>
    <w:rsid w:val="00B408AD"/>
    <w:rsid w:val="00B47AB1"/>
    <w:rsid w:val="00B52AFC"/>
    <w:rsid w:val="00B60703"/>
    <w:rsid w:val="00B60A53"/>
    <w:rsid w:val="00B70DE0"/>
    <w:rsid w:val="00B74522"/>
    <w:rsid w:val="00B846C8"/>
    <w:rsid w:val="00B9293A"/>
    <w:rsid w:val="00B937B4"/>
    <w:rsid w:val="00B956FC"/>
    <w:rsid w:val="00C4082F"/>
    <w:rsid w:val="00C42841"/>
    <w:rsid w:val="00C47D45"/>
    <w:rsid w:val="00C61637"/>
    <w:rsid w:val="00C62620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01E5"/>
    <w:rsid w:val="00E35216"/>
    <w:rsid w:val="00E35A93"/>
    <w:rsid w:val="00E3772F"/>
    <w:rsid w:val="00E37746"/>
    <w:rsid w:val="00E3795A"/>
    <w:rsid w:val="00E40269"/>
    <w:rsid w:val="00E82A8C"/>
    <w:rsid w:val="00EA4769"/>
    <w:rsid w:val="00EC0A3C"/>
    <w:rsid w:val="00EC776B"/>
    <w:rsid w:val="00ED1670"/>
    <w:rsid w:val="00EE19B8"/>
    <w:rsid w:val="00EE6A24"/>
    <w:rsid w:val="00F03B68"/>
    <w:rsid w:val="00F04D0F"/>
    <w:rsid w:val="00F1439D"/>
    <w:rsid w:val="00F22205"/>
    <w:rsid w:val="00F76C59"/>
    <w:rsid w:val="00F818DA"/>
    <w:rsid w:val="00F84FA9"/>
    <w:rsid w:val="00FA7BAB"/>
    <w:rsid w:val="00FC58BF"/>
    <w:rsid w:val="00FE04F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3</cp:revision>
  <dcterms:created xsi:type="dcterms:W3CDTF">2025-10-09T10:34:00Z</dcterms:created>
  <dcterms:modified xsi:type="dcterms:W3CDTF">2025-10-09T10:39:00Z</dcterms:modified>
</cp:coreProperties>
</file>