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2D622BB5" w:rsidR="00870B43" w:rsidRPr="00173FDE" w:rsidRDefault="00B47AB1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18A906EB" w:rsidR="00870B43" w:rsidRPr="00173FDE" w:rsidRDefault="00B47AB1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58E1AFA2" w:rsidR="00870B43" w:rsidRPr="00173FDE" w:rsidRDefault="00B47AB1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Greenfield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DCA05CC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</w:t>
            </w:r>
            <w:r w:rsidR="00B47AB1">
              <w:rPr>
                <w:sz w:val="18"/>
                <w:szCs w:val="18"/>
              </w:rPr>
              <w:t>“1” vs  “PUÑO”</w:t>
            </w:r>
            <w:r>
              <w:rPr>
                <w:sz w:val="18"/>
                <w:szCs w:val="18"/>
              </w:rPr>
              <w:t xml:space="preserve">. </w:t>
            </w:r>
            <w:r w:rsidR="00B47AB1">
              <w:rPr>
                <w:sz w:val="18"/>
                <w:szCs w:val="18"/>
              </w:rPr>
              <w:t>Situaciones de BD desde BAM.</w:t>
            </w:r>
          </w:p>
        </w:tc>
        <w:tc>
          <w:tcPr>
            <w:tcW w:w="1553" w:type="dxa"/>
          </w:tcPr>
          <w:p w14:paraId="063B9699" w14:textId="2036626B" w:rsidR="00870B43" w:rsidRPr="000334D0" w:rsidRDefault="00B47AB1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4C5A8E39" w:rsidR="00B9293A" w:rsidRPr="00430502" w:rsidRDefault="00A14193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tiro</w:t>
            </w:r>
          </w:p>
        </w:tc>
        <w:tc>
          <w:tcPr>
            <w:tcW w:w="4111" w:type="dxa"/>
            <w:gridSpan w:val="3"/>
            <w:vAlign w:val="center"/>
          </w:tcPr>
          <w:p w14:paraId="3DED98F6" w14:textId="4130441A" w:rsidR="00A12399" w:rsidRDefault="00A14193" w:rsidP="00E40269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E40269">
              <w:rPr>
                <w:sz w:val="18"/>
                <w:szCs w:val="18"/>
              </w:rPr>
              <w:t>BD + BAM + Interior + split + mano a mano (TAVI).</w:t>
            </w:r>
          </w:p>
          <w:p w14:paraId="5DD04287" w14:textId="5B027F59" w:rsidR="00E40269" w:rsidRDefault="00E40269" w:rsidP="00E40269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 w:rsidRPr="00E40269">
              <w:rPr>
                <w:sz w:val="18"/>
                <w:szCs w:val="18"/>
              </w:rPr>
              <w:t xml:space="preserve">BD + POP + mano a mano </w:t>
            </w:r>
            <w:r>
              <w:rPr>
                <w:sz w:val="18"/>
                <w:szCs w:val="18"/>
              </w:rPr>
              <w:t>+ esquina + corte 45º + extra.</w:t>
            </w:r>
          </w:p>
          <w:p w14:paraId="639DBA18" w14:textId="3D2D601F" w:rsidR="00E40269" w:rsidRPr="00E40269" w:rsidRDefault="00E40269" w:rsidP="00E40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Metemos 25 por cada lado en cada rueda, total 100 entre todos.</w:t>
            </w:r>
          </w:p>
          <w:p w14:paraId="6D6E9A1D" w14:textId="386D8ED5" w:rsidR="00A14193" w:rsidRPr="00E40269" w:rsidRDefault="00A14193" w:rsidP="00A12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306C835C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12399">
              <w:rPr>
                <w:sz w:val="18"/>
                <w:szCs w:val="18"/>
              </w:rPr>
              <w:t>5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470AF814" w:rsidR="001B1318" w:rsidRPr="00430502" w:rsidRDefault="0092090B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12399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2</w:t>
            </w:r>
            <w:r w:rsidR="00A12399">
              <w:rPr>
                <w:sz w:val="18"/>
                <w:szCs w:val="18"/>
              </w:rPr>
              <w:t xml:space="preserve"> medio campo</w:t>
            </w:r>
          </w:p>
        </w:tc>
        <w:tc>
          <w:tcPr>
            <w:tcW w:w="4111" w:type="dxa"/>
            <w:gridSpan w:val="3"/>
            <w:vAlign w:val="center"/>
          </w:tcPr>
          <w:p w14:paraId="4DD191FA" w14:textId="77777777" w:rsidR="0092090B" w:rsidRDefault="0092090B" w:rsidP="00920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Rombo: inversión de balón completa + BD.</w:t>
            </w:r>
          </w:p>
          <w:p w14:paraId="7506A694" w14:textId="3385A5F8" w:rsidR="0092090B" w:rsidRDefault="0092090B" w:rsidP="0092090B">
            <w:pPr>
              <w:pStyle w:val="Prrafodelista"/>
              <w:numPr>
                <w:ilvl w:val="0"/>
                <w:numId w:val="16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Flash largo.</w:t>
            </w:r>
          </w:p>
          <w:p w14:paraId="246CFAA0" w14:textId="56F942D4" w:rsidR="0092090B" w:rsidRDefault="0092090B" w:rsidP="0092090B">
            <w:pPr>
              <w:pStyle w:val="Prrafodelista"/>
              <w:numPr>
                <w:ilvl w:val="0"/>
                <w:numId w:val="16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Cambio.</w:t>
            </w:r>
          </w:p>
          <w:p w14:paraId="201AA2B1" w14:textId="77777777" w:rsidR="0092090B" w:rsidRDefault="0092090B" w:rsidP="0092090B">
            <w:pPr>
              <w:pStyle w:val="Prrafodelista"/>
              <w:numPr>
                <w:ilvl w:val="0"/>
                <w:numId w:val="16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Rebloqueo: cambio sobre flash.</w:t>
            </w:r>
          </w:p>
          <w:p w14:paraId="7F162F12" w14:textId="722E4B03" w:rsidR="00A12399" w:rsidRPr="0092090B" w:rsidRDefault="0092090B" w:rsidP="00920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Presión al balón sobre el bote, aunque llegue tarde, llego a balón: orientación y flexión en FLASH.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40989620" w:rsidR="00625CA6" w:rsidRPr="00430502" w:rsidRDefault="0092090B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tiro</w:t>
            </w:r>
          </w:p>
        </w:tc>
        <w:tc>
          <w:tcPr>
            <w:tcW w:w="4111" w:type="dxa"/>
            <w:gridSpan w:val="3"/>
            <w:vAlign w:val="center"/>
          </w:tcPr>
          <w:p w14:paraId="3424C31A" w14:textId="77777777" w:rsidR="00FE256C" w:rsidRDefault="0092090B" w:rsidP="0092090B">
            <w:pPr>
              <w:pStyle w:val="Prrafodelista"/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  <w:r w:rsidRPr="0092090B">
              <w:rPr>
                <w:sz w:val="18"/>
                <w:szCs w:val="18"/>
              </w:rPr>
              <w:t>Situación de “PUÑO”</w:t>
            </w:r>
            <w:r>
              <w:rPr>
                <w:sz w:val="18"/>
                <w:szCs w:val="18"/>
              </w:rPr>
              <w:t>: rizo + segunda salida + BD + tiro esquina (triangular).</w:t>
            </w:r>
          </w:p>
          <w:p w14:paraId="389053E8" w14:textId="467BD2B3" w:rsidR="0092090B" w:rsidRPr="0092090B" w:rsidRDefault="0092090B" w:rsidP="0092090B">
            <w:pPr>
              <w:pStyle w:val="Prrafodelista"/>
              <w:numPr>
                <w:ilvl w:val="0"/>
                <w:numId w:val="1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cuernos: recepción tras Iversión + ghost + tiro de la esquina tras dividir.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633D6F7E" w:rsidR="001D2214" w:rsidRDefault="00A12399" w:rsidP="001D22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08BC7191" w:rsidR="001D2214" w:rsidRPr="00430502" w:rsidRDefault="00027FB8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medio</w:t>
            </w:r>
            <w:r w:rsidR="003F6FFF">
              <w:rPr>
                <w:sz w:val="18"/>
                <w:szCs w:val="18"/>
              </w:rPr>
              <w:t xml:space="preserve"> campo</w:t>
            </w:r>
          </w:p>
        </w:tc>
        <w:tc>
          <w:tcPr>
            <w:tcW w:w="4111" w:type="dxa"/>
            <w:gridSpan w:val="3"/>
            <w:vAlign w:val="center"/>
          </w:tcPr>
          <w:p w14:paraId="214F309A" w14:textId="77777777" w:rsidR="00A12399" w:rsidRDefault="00027FB8" w:rsidP="00A12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Desde situación de bloqueo directo:</w:t>
            </w:r>
          </w:p>
          <w:p w14:paraId="2A8BB9B3" w14:textId="77777777" w:rsidR="00027FB8" w:rsidRDefault="00027FB8" w:rsidP="00027FB8">
            <w:pPr>
              <w:pStyle w:val="Prrafodelista"/>
              <w:numPr>
                <w:ilvl w:val="0"/>
                <w:numId w:val="1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BAM.</w:t>
            </w:r>
          </w:p>
          <w:p w14:paraId="3A29816B" w14:textId="77777777" w:rsidR="00027FB8" w:rsidRDefault="00027FB8" w:rsidP="00027FB8">
            <w:pPr>
              <w:pStyle w:val="Prrafodelista"/>
              <w:numPr>
                <w:ilvl w:val="0"/>
                <w:numId w:val="1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POP.</w:t>
            </w:r>
          </w:p>
          <w:p w14:paraId="7746F0B8" w14:textId="77777777" w:rsidR="00027FB8" w:rsidRDefault="00027FB8" w:rsidP="00027FB8">
            <w:pPr>
              <w:pStyle w:val="Prrafodelista"/>
              <w:numPr>
                <w:ilvl w:val="0"/>
                <w:numId w:val="18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Short.</w:t>
            </w:r>
          </w:p>
          <w:p w14:paraId="24E87C8A" w14:textId="2AF13814" w:rsidR="00027FB8" w:rsidRPr="00027FB8" w:rsidRDefault="004F35E3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“1”: segunda rotación de último.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5E66F7E2" w:rsidR="001D2214" w:rsidRDefault="007726AC" w:rsidP="001D2214">
            <w:pPr>
              <w:jc w:val="center"/>
            </w:pPr>
            <w:r>
              <w:rPr>
                <w:sz w:val="18"/>
                <w:szCs w:val="18"/>
              </w:rPr>
              <w:t>30</w:t>
            </w:r>
            <w:r w:rsidR="00E35A93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2E1BBBA7" w:rsidR="001D2214" w:rsidRPr="00430502" w:rsidRDefault="00E35A93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D1DFBC1" w14:textId="77777777" w:rsidR="001D2214" w:rsidRDefault="00E35A93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tiros tirado de 2.</w:t>
            </w:r>
          </w:p>
          <w:p w14:paraId="4C72B82F" w14:textId="77777777" w:rsidR="00E35A93" w:rsidRDefault="00E35A93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tiros tirados de 3</w:t>
            </w:r>
          </w:p>
          <w:p w14:paraId="09897A0D" w14:textId="77777777" w:rsidR="00E35A93" w:rsidRDefault="00E35A93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tiros tirados de tiro libre.</w:t>
            </w:r>
          </w:p>
          <w:p w14:paraId="46A1225D" w14:textId="0C648F25" w:rsidR="00E35A93" w:rsidRPr="00423D46" w:rsidRDefault="00E35A93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Todo en series de 10.</w:t>
            </w:r>
            <w:r w:rsidR="007726AC">
              <w:rPr>
                <w:sz w:val="18"/>
                <w:szCs w:val="18"/>
              </w:rPr>
              <w:t xml:space="preserve"> 150 tiros por jugador.</w:t>
            </w: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B806243" w:rsidR="001D2214" w:rsidRDefault="00A14193" w:rsidP="001D2214">
            <w:r>
              <w:rPr>
                <w:sz w:val="20"/>
                <w:szCs w:val="20"/>
              </w:rPr>
              <w:t>3</w:t>
            </w:r>
            <w:r w:rsidR="001D2214">
              <w:rPr>
                <w:sz w:val="20"/>
                <w:szCs w:val="20"/>
              </w:rPr>
              <w:t xml:space="preserve">ª semana de competición. </w:t>
            </w:r>
            <w:r w:rsidR="000F799F">
              <w:rPr>
                <w:sz w:val="20"/>
                <w:szCs w:val="20"/>
              </w:rPr>
              <w:t>Isaac</w:t>
            </w:r>
            <w:r>
              <w:rPr>
                <w:sz w:val="20"/>
                <w:szCs w:val="20"/>
              </w:rPr>
              <w:t xml:space="preserve"> y Álex</w:t>
            </w:r>
            <w:r w:rsidR="000F799F">
              <w:rPr>
                <w:sz w:val="20"/>
                <w:szCs w:val="20"/>
              </w:rPr>
              <w:t xml:space="preserve"> con el EBA.</w:t>
            </w:r>
            <w:r>
              <w:rPr>
                <w:sz w:val="20"/>
                <w:szCs w:val="20"/>
              </w:rPr>
              <w:t xml:space="preserve"> Álvaro descanso.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6D96DA5E" w:rsidR="001D2214" w:rsidRPr="00793B9B" w:rsidRDefault="00C4082F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1D2214">
              <w:rPr>
                <w:sz w:val="20"/>
                <w:szCs w:val="20"/>
              </w:rPr>
              <w:t>jugadores. Serrano</w:t>
            </w:r>
            <w:r>
              <w:rPr>
                <w:sz w:val="20"/>
                <w:szCs w:val="20"/>
              </w:rPr>
              <w:t>, Borja</w:t>
            </w:r>
            <w:r w:rsidR="00A14193">
              <w:rPr>
                <w:sz w:val="20"/>
                <w:szCs w:val="20"/>
              </w:rPr>
              <w:t xml:space="preserve"> y Yago</w:t>
            </w:r>
            <w:r w:rsidR="001D2214">
              <w:rPr>
                <w:sz w:val="20"/>
                <w:szCs w:val="20"/>
              </w:rPr>
              <w:t xml:space="preserve"> lesionado</w:t>
            </w:r>
            <w:r w:rsidR="00A14193">
              <w:rPr>
                <w:sz w:val="20"/>
                <w:szCs w:val="20"/>
              </w:rPr>
              <w:t>s</w:t>
            </w:r>
            <w:r w:rsidR="001D2214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5D2C" w14:textId="77777777" w:rsidR="00442DB8" w:rsidRDefault="00442DB8" w:rsidP="000334D0">
      <w:pPr>
        <w:spacing w:after="0" w:line="240" w:lineRule="auto"/>
      </w:pPr>
      <w:r>
        <w:separator/>
      </w:r>
    </w:p>
  </w:endnote>
  <w:endnote w:type="continuationSeparator" w:id="0">
    <w:p w14:paraId="39F36B65" w14:textId="77777777" w:rsidR="00442DB8" w:rsidRDefault="00442DB8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E5EA2" w14:textId="77777777" w:rsidR="00442DB8" w:rsidRDefault="00442DB8" w:rsidP="000334D0">
      <w:pPr>
        <w:spacing w:after="0" w:line="240" w:lineRule="auto"/>
      </w:pPr>
      <w:r>
        <w:separator/>
      </w:r>
    </w:p>
  </w:footnote>
  <w:footnote w:type="continuationSeparator" w:id="0">
    <w:p w14:paraId="1AA9F490" w14:textId="77777777" w:rsidR="00442DB8" w:rsidRDefault="00442DB8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9"/>
  </w:num>
  <w:num w:numId="2" w16cid:durableId="915210956">
    <w:abstractNumId w:val="7"/>
  </w:num>
  <w:num w:numId="3" w16cid:durableId="2093893804">
    <w:abstractNumId w:val="15"/>
  </w:num>
  <w:num w:numId="4" w16cid:durableId="1935895680">
    <w:abstractNumId w:val="17"/>
  </w:num>
  <w:num w:numId="5" w16cid:durableId="1311787539">
    <w:abstractNumId w:val="16"/>
  </w:num>
  <w:num w:numId="6" w16cid:durableId="1935938226">
    <w:abstractNumId w:val="10"/>
  </w:num>
  <w:num w:numId="7" w16cid:durableId="1619489885">
    <w:abstractNumId w:val="2"/>
  </w:num>
  <w:num w:numId="8" w16cid:durableId="469519386">
    <w:abstractNumId w:val="12"/>
  </w:num>
  <w:num w:numId="9" w16cid:durableId="1382825944">
    <w:abstractNumId w:val="1"/>
  </w:num>
  <w:num w:numId="10" w16cid:durableId="406610248">
    <w:abstractNumId w:val="13"/>
  </w:num>
  <w:num w:numId="11" w16cid:durableId="1401369603">
    <w:abstractNumId w:val="14"/>
  </w:num>
  <w:num w:numId="12" w16cid:durableId="1747722499">
    <w:abstractNumId w:val="0"/>
  </w:num>
  <w:num w:numId="13" w16cid:durableId="553926202">
    <w:abstractNumId w:val="6"/>
  </w:num>
  <w:num w:numId="14" w16cid:durableId="675695635">
    <w:abstractNumId w:val="8"/>
  </w:num>
  <w:num w:numId="15" w16cid:durableId="844056117">
    <w:abstractNumId w:val="11"/>
  </w:num>
  <w:num w:numId="16" w16cid:durableId="565607047">
    <w:abstractNumId w:val="4"/>
  </w:num>
  <w:num w:numId="17" w16cid:durableId="628122123">
    <w:abstractNumId w:val="3"/>
  </w:num>
  <w:num w:numId="18" w16cid:durableId="46539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33A3"/>
    <w:rsid w:val="003A770E"/>
    <w:rsid w:val="003F6FFF"/>
    <w:rsid w:val="00400B9D"/>
    <w:rsid w:val="004066A7"/>
    <w:rsid w:val="0042398D"/>
    <w:rsid w:val="00423D46"/>
    <w:rsid w:val="00430502"/>
    <w:rsid w:val="00442DB8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7D03"/>
    <w:rsid w:val="005A35BA"/>
    <w:rsid w:val="005B567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3439C"/>
    <w:rsid w:val="007726AC"/>
    <w:rsid w:val="00793B9B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2090B"/>
    <w:rsid w:val="009560DC"/>
    <w:rsid w:val="00973C80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71D28"/>
    <w:rsid w:val="00A747A4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9293A"/>
    <w:rsid w:val="00B937B4"/>
    <w:rsid w:val="00B956FC"/>
    <w:rsid w:val="00C4082F"/>
    <w:rsid w:val="00C42841"/>
    <w:rsid w:val="00C47D45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5A93"/>
    <w:rsid w:val="00E3772F"/>
    <w:rsid w:val="00E37746"/>
    <w:rsid w:val="00E40269"/>
    <w:rsid w:val="00EA4769"/>
    <w:rsid w:val="00EC0A3C"/>
    <w:rsid w:val="00EC776B"/>
    <w:rsid w:val="00EE19B8"/>
    <w:rsid w:val="00EE6A24"/>
    <w:rsid w:val="00F03B68"/>
    <w:rsid w:val="00F04D0F"/>
    <w:rsid w:val="00F22205"/>
    <w:rsid w:val="00F76C59"/>
    <w:rsid w:val="00F818DA"/>
    <w:rsid w:val="00F84FA9"/>
    <w:rsid w:val="00FA7BAB"/>
    <w:rsid w:val="00FC58B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9</cp:revision>
  <dcterms:created xsi:type="dcterms:W3CDTF">2025-09-29T15:50:00Z</dcterms:created>
  <dcterms:modified xsi:type="dcterms:W3CDTF">2025-09-30T07:59:00Z</dcterms:modified>
</cp:coreProperties>
</file>